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BF727" w14:textId="64788563" w:rsidR="00B62165" w:rsidRDefault="00B62165" w:rsidP="00B62165">
      <w:r>
        <w:t xml:space="preserve">Recomendamos importar el </w:t>
      </w:r>
      <w:proofErr w:type="spellStart"/>
      <w:r>
        <w:t>xpz</w:t>
      </w:r>
      <w:proofErr w:type="spellEnd"/>
      <w:r>
        <w:t xml:space="preserve"> adjunto en una KB nueva.</w:t>
      </w:r>
      <w:r>
        <w:br/>
        <w:t>El mismo contiene todos los objetos que se muestran en el video.</w:t>
      </w:r>
      <w:r>
        <w:br/>
      </w:r>
      <w:r>
        <w:t>Para que no tengas que destinar tiempos en la carga de datos</w:t>
      </w:r>
      <w:r>
        <w:t xml:space="preserve">, el </w:t>
      </w:r>
      <w:proofErr w:type="spellStart"/>
      <w:r>
        <w:t>xpz</w:t>
      </w:r>
      <w:proofErr w:type="spellEnd"/>
      <w:r>
        <w:t xml:space="preserve"> también incluye DP en las transacciones </w:t>
      </w:r>
      <w:proofErr w:type="spellStart"/>
      <w:r>
        <w:t>Attraction</w:t>
      </w:r>
      <w:proofErr w:type="spellEnd"/>
      <w:r>
        <w:t xml:space="preserve">, Country, </w:t>
      </w:r>
      <w:proofErr w:type="spellStart"/>
      <w:r>
        <w:t>Category</w:t>
      </w:r>
      <w:proofErr w:type="spellEnd"/>
      <w:r>
        <w:t xml:space="preserve"> y City Tour, los cuales cargaran </w:t>
      </w:r>
      <w:r>
        <w:t xml:space="preserve">en su </w:t>
      </w:r>
      <w:r>
        <w:t>primera ejecución los registros que se ven en</w:t>
      </w:r>
      <w:bookmarkStart w:id="0" w:name="_GoBack"/>
      <w:bookmarkEnd w:id="0"/>
      <w:r>
        <w:t xml:space="preserve"> este video. </w:t>
      </w:r>
    </w:p>
    <w:sectPr w:rsidR="00B62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raphik Light">
    <w:panose1 w:val="020B04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69A"/>
    <w:multiLevelType w:val="hybridMultilevel"/>
    <w:tmpl w:val="7186A55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0164"/>
    <w:multiLevelType w:val="hybridMultilevel"/>
    <w:tmpl w:val="CB1C884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95A18"/>
    <w:multiLevelType w:val="hybridMultilevel"/>
    <w:tmpl w:val="2754111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F75BE"/>
    <w:multiLevelType w:val="hybridMultilevel"/>
    <w:tmpl w:val="87A8DD32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11DCD"/>
    <w:multiLevelType w:val="hybridMultilevel"/>
    <w:tmpl w:val="DB4C8EA6"/>
    <w:lvl w:ilvl="0" w:tplc="3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3E03473"/>
    <w:multiLevelType w:val="hybridMultilevel"/>
    <w:tmpl w:val="95FEBB3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01836"/>
    <w:multiLevelType w:val="hybridMultilevel"/>
    <w:tmpl w:val="25E8B6B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7E"/>
    <w:rsid w:val="00060E1D"/>
    <w:rsid w:val="000E20F3"/>
    <w:rsid w:val="000E2E1F"/>
    <w:rsid w:val="001C6D19"/>
    <w:rsid w:val="00247238"/>
    <w:rsid w:val="002B65E6"/>
    <w:rsid w:val="002D690D"/>
    <w:rsid w:val="00364DD8"/>
    <w:rsid w:val="003B7676"/>
    <w:rsid w:val="003B777E"/>
    <w:rsid w:val="003F3A9F"/>
    <w:rsid w:val="0044414B"/>
    <w:rsid w:val="00485F13"/>
    <w:rsid w:val="004F12BC"/>
    <w:rsid w:val="005976AC"/>
    <w:rsid w:val="005A6F60"/>
    <w:rsid w:val="005F0AF7"/>
    <w:rsid w:val="00651FF4"/>
    <w:rsid w:val="00680F6F"/>
    <w:rsid w:val="00730CFF"/>
    <w:rsid w:val="00793D84"/>
    <w:rsid w:val="00852AB6"/>
    <w:rsid w:val="00902A40"/>
    <w:rsid w:val="009F0BE5"/>
    <w:rsid w:val="009F6846"/>
    <w:rsid w:val="009F7B0B"/>
    <w:rsid w:val="00A075BD"/>
    <w:rsid w:val="00AA3084"/>
    <w:rsid w:val="00AC7630"/>
    <w:rsid w:val="00B3641C"/>
    <w:rsid w:val="00B62165"/>
    <w:rsid w:val="00B84451"/>
    <w:rsid w:val="00BB40E9"/>
    <w:rsid w:val="00BD4895"/>
    <w:rsid w:val="00BE4853"/>
    <w:rsid w:val="00C079D2"/>
    <w:rsid w:val="00C46149"/>
    <w:rsid w:val="00C8612F"/>
    <w:rsid w:val="00D53D7A"/>
    <w:rsid w:val="00D704FF"/>
    <w:rsid w:val="00D844D4"/>
    <w:rsid w:val="00DB0DF7"/>
    <w:rsid w:val="00DE57D1"/>
    <w:rsid w:val="00E46AE4"/>
    <w:rsid w:val="00E630F9"/>
    <w:rsid w:val="00E70502"/>
    <w:rsid w:val="00EC2C9A"/>
    <w:rsid w:val="00F03F2B"/>
    <w:rsid w:val="00F34144"/>
    <w:rsid w:val="00F53337"/>
    <w:rsid w:val="00F60734"/>
    <w:rsid w:val="00F72165"/>
    <w:rsid w:val="00F74568"/>
    <w:rsid w:val="00F867E2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80C00"/>
  <w15:chartTrackingRefBased/>
  <w15:docId w15:val="{1660C4E1-852E-428A-B2A0-9C6C3825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D84"/>
    <w:rPr>
      <w:rFonts w:ascii="Graphik Light" w:hAnsi="Graphik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Fernandez</dc:creator>
  <cp:keywords/>
  <dc:description/>
  <cp:lastModifiedBy>Diego Marranghello</cp:lastModifiedBy>
  <cp:revision>2</cp:revision>
  <dcterms:created xsi:type="dcterms:W3CDTF">2021-04-23T18:39:00Z</dcterms:created>
  <dcterms:modified xsi:type="dcterms:W3CDTF">2021-04-23T18:39:00Z</dcterms:modified>
</cp:coreProperties>
</file>